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2C" w:rsidRDefault="00FA5EEC">
      <w:r w:rsidRPr="00FA5EEC">
        <w:rPr>
          <w:b/>
          <w:bCs/>
          <w:sz w:val="20"/>
          <w:szCs w:val="20"/>
        </w:rPr>
        <w:t>Free Trees for Portlanders!</w:t>
      </w:r>
      <w:r w:rsidRPr="00FA5EEC">
        <w:rPr>
          <w:sz w:val="20"/>
          <w:szCs w:val="20"/>
        </w:rPr>
        <w:br/>
      </w:r>
      <w:r w:rsidRPr="00FA5EEC">
        <w:rPr>
          <w:sz w:val="20"/>
          <w:szCs w:val="20"/>
        </w:rPr>
        <w:br/>
      </w:r>
      <w:r w:rsidR="00B6212C" w:rsidRPr="00FA5EEC">
        <w:t xml:space="preserve">Trees make a healthier and more livable city for all. </w:t>
      </w:r>
      <w:r w:rsidRPr="00FA5EEC">
        <w:t xml:space="preserve">But trees continue to come down in Portland due to old age and development. </w:t>
      </w:r>
      <w:r w:rsidR="00B6212C" w:rsidRPr="00FA5EEC">
        <w:t>Help grow Portland’s tree cover by planting a tree in your yard</w:t>
      </w:r>
      <w:r w:rsidR="0074650E">
        <w:t>!</w:t>
      </w:r>
      <w:r w:rsidR="00B6212C" w:rsidRPr="00FA5EEC">
        <w:t xml:space="preserve"> </w:t>
      </w:r>
      <w:r w:rsidR="00B6212C" w:rsidRPr="00FA5EEC">
        <w:br/>
      </w:r>
      <w:r w:rsidRPr="00FA5EEC">
        <w:br/>
      </w:r>
      <w:r w:rsidR="00B6212C" w:rsidRPr="00FA5EEC">
        <w:t>Portland Parks &amp; Recreation Urban Forestry is giving away 1,200 trees for Portlanders to plant on</w:t>
      </w:r>
      <w:r w:rsidRPr="00FA5EEC">
        <w:t xml:space="preserve"> </w:t>
      </w:r>
      <w:r w:rsidR="00B6212C" w:rsidRPr="00FA5EEC">
        <w:t xml:space="preserve">private property. </w:t>
      </w:r>
    </w:p>
    <w:p w:rsidR="000627A8" w:rsidRPr="000627A8" w:rsidRDefault="000627A8">
      <w:pPr>
        <w:rPr>
          <w:b/>
          <w:bCs/>
        </w:rPr>
      </w:pPr>
      <w:r w:rsidRPr="000627A8">
        <w:rPr>
          <w:b/>
          <w:bCs/>
        </w:rPr>
        <w:t>How you can get trees:</w:t>
      </w:r>
    </w:p>
    <w:p w:rsidR="00B6212C" w:rsidRPr="00FA5EEC" w:rsidRDefault="005F4BC3" w:rsidP="00B6212C">
      <w:pPr>
        <w:pStyle w:val="ListParagraph"/>
        <w:numPr>
          <w:ilvl w:val="0"/>
          <w:numId w:val="1"/>
        </w:numPr>
      </w:pPr>
      <w:hyperlink r:id="rId5" w:history="1">
        <w:r w:rsidR="00B6212C" w:rsidRPr="00FA5EEC">
          <w:rPr>
            <w:rStyle w:val="Hyperlink"/>
          </w:rPr>
          <w:t>Register now to get free tree</w:t>
        </w:r>
        <w:r w:rsidR="000627A8">
          <w:rPr>
            <w:rStyle w:val="Hyperlink"/>
          </w:rPr>
          <w:t>s</w:t>
        </w:r>
        <w:r w:rsidR="00B6212C" w:rsidRPr="00FA5EEC">
          <w:rPr>
            <w:rStyle w:val="Hyperlink"/>
          </w:rPr>
          <w:t xml:space="preserve"> for your yard! </w:t>
        </w:r>
      </w:hyperlink>
      <w:r w:rsidR="00B6212C" w:rsidRPr="00FA5EEC">
        <w:t xml:space="preserve"> </w:t>
      </w:r>
      <w:r w:rsidR="0074650E">
        <w:br/>
        <w:t xml:space="preserve">Supplies are limited. </w:t>
      </w:r>
      <w:hyperlink r:id="rId6" w:history="1">
        <w:r w:rsidR="00B6212C" w:rsidRPr="0074650E">
          <w:rPr>
            <w:rStyle w:val="Hyperlink"/>
          </w:rPr>
          <w:t>20 tree species to choose from</w:t>
        </w:r>
      </w:hyperlink>
      <w:r w:rsidR="00B6212C" w:rsidRPr="00FA5EEC">
        <w:t xml:space="preserve">. </w:t>
      </w:r>
    </w:p>
    <w:p w:rsidR="00B6212C" w:rsidRPr="007616F9" w:rsidRDefault="00B6212C" w:rsidP="00B6212C">
      <w:pPr>
        <w:pStyle w:val="ListParagraph"/>
        <w:numPr>
          <w:ilvl w:val="0"/>
          <w:numId w:val="1"/>
        </w:numPr>
        <w:rPr>
          <w:b/>
          <w:bCs/>
        </w:rPr>
      </w:pPr>
      <w:r w:rsidRPr="00FA5EEC">
        <w:t xml:space="preserve">Pick up your tree at one of our no-contact events. </w:t>
      </w:r>
      <w:r w:rsidRPr="007616F9">
        <w:rPr>
          <w:b/>
          <w:bCs/>
        </w:rPr>
        <w:t xml:space="preserve">Free delivery for people who live in the Hazelwood and Mill Park neighborhoods. </w:t>
      </w:r>
    </w:p>
    <w:p w:rsidR="00B6212C" w:rsidRPr="00FA5EEC" w:rsidRDefault="00B6212C" w:rsidP="00B6212C">
      <w:pPr>
        <w:pStyle w:val="ListParagraph"/>
        <w:numPr>
          <w:ilvl w:val="0"/>
          <w:numId w:val="1"/>
        </w:numPr>
      </w:pPr>
      <w:r w:rsidRPr="00FA5EEC">
        <w:t xml:space="preserve">Plant your tree and water for the first three years it is in the ground. Urban Forestry will be available for tree questions along the way. </w:t>
      </w:r>
    </w:p>
    <w:p w:rsidR="00B6212C" w:rsidRDefault="00FA5EEC" w:rsidP="00B6212C">
      <w:r w:rsidRPr="00FA5EEC">
        <w:rPr>
          <w:b/>
          <w:bCs/>
        </w:rPr>
        <w:t>Why Trees</w:t>
      </w:r>
      <w:r w:rsidRPr="00FA5EEC">
        <w:t>:</w:t>
      </w:r>
      <w:r w:rsidRPr="00FA5EEC">
        <w:br/>
        <w:t>Trees provide essential services like cleaning the air we breathe, keeping us cool during the hot summer months, reducing crime</w:t>
      </w:r>
      <w:r w:rsidR="002215D1">
        <w:t>,</w:t>
      </w:r>
      <w:r w:rsidRPr="00FA5EEC">
        <w:t xml:space="preserve"> and improving our mental and physical health. Along with all that</w:t>
      </w:r>
      <w:r w:rsidR="002215D1">
        <w:t>,</w:t>
      </w:r>
      <w:r w:rsidRPr="00FA5EEC">
        <w:t xml:space="preserve"> they bring us year-round beauty and a sense of place.</w:t>
      </w:r>
    </w:p>
    <w:p w:rsidR="0074650E" w:rsidRPr="00FA5EEC" w:rsidRDefault="0074650E" w:rsidP="00B6212C">
      <w:r w:rsidRPr="00FA5EEC">
        <w:rPr>
          <w:b/>
          <w:bCs/>
        </w:rPr>
        <w:t>Eligibility</w:t>
      </w:r>
      <w:r w:rsidRPr="00FA5EEC">
        <w:t xml:space="preserve">: </w:t>
      </w:r>
      <w:r w:rsidRPr="00FA5EEC">
        <w:br/>
        <w:t xml:space="preserve">2 </w:t>
      </w:r>
      <w:r w:rsidR="002215D1">
        <w:t>t</w:t>
      </w:r>
      <w:r w:rsidR="002215D1" w:rsidRPr="00FA5EEC">
        <w:t xml:space="preserve">rees </w:t>
      </w:r>
      <w:r w:rsidRPr="00FA5EEC">
        <w:t>per address</w:t>
      </w:r>
      <w:r w:rsidRPr="00FA5EEC">
        <w:br/>
        <w:t xml:space="preserve">Trees must be planted inside Portland city limits </w:t>
      </w:r>
      <w:r w:rsidRPr="00FA5EEC">
        <w:br/>
        <w:t>Trees may not be use</w:t>
      </w:r>
      <w:r w:rsidR="002215D1">
        <w:t>d</w:t>
      </w:r>
      <w:r w:rsidRPr="00FA5EEC">
        <w:t xml:space="preserve"> to fulfill the requirements of a permit</w:t>
      </w:r>
    </w:p>
    <w:p w:rsidR="00FA5EEC" w:rsidRPr="00FA5EEC" w:rsidRDefault="0074650E" w:rsidP="00FA5EEC">
      <w:r>
        <w:t xml:space="preserve">For any questions email: </w:t>
      </w:r>
      <w:hyperlink r:id="rId7" w:history="1">
        <w:r w:rsidRPr="0030429B">
          <w:rPr>
            <w:rStyle w:val="Hyperlink"/>
          </w:rPr>
          <w:t>freetrees@portlandoregon.gov</w:t>
        </w:r>
      </w:hyperlink>
      <w:r>
        <w:t xml:space="preserve"> or call 503-823-496</w:t>
      </w:r>
      <w:r w:rsidR="005F4BC3">
        <w:t>3</w:t>
      </w:r>
      <w:bookmarkStart w:id="0" w:name="_GoBack"/>
      <w:bookmarkEnd w:id="0"/>
      <w:r w:rsidR="009D52B9">
        <w:t>.</w:t>
      </w:r>
    </w:p>
    <w:p w:rsidR="00FA5EEC" w:rsidRDefault="00FA5EEC" w:rsidP="00B6212C"/>
    <w:p w:rsidR="00FA5EEC" w:rsidRDefault="00FA5EEC" w:rsidP="00B6212C"/>
    <w:p w:rsidR="001E6518" w:rsidRDefault="001E6518"/>
    <w:p w:rsidR="00B6212C" w:rsidRDefault="00B6212C"/>
    <w:p w:rsidR="001E6518" w:rsidRDefault="001E6518"/>
    <w:p w:rsidR="0061040F" w:rsidRDefault="0061040F"/>
    <w:p w:rsidR="0061040F" w:rsidRDefault="0061040F"/>
    <w:p w:rsidR="00E97810" w:rsidRDefault="00C469A4">
      <w:r>
        <w:t xml:space="preserve"> </w:t>
      </w:r>
    </w:p>
    <w:sectPr w:rsidR="00E9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2E21"/>
    <w:multiLevelType w:val="hybridMultilevel"/>
    <w:tmpl w:val="C720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AD"/>
    <w:rsid w:val="00035E53"/>
    <w:rsid w:val="000627A8"/>
    <w:rsid w:val="00075DE4"/>
    <w:rsid w:val="001E6518"/>
    <w:rsid w:val="002215D1"/>
    <w:rsid w:val="003D4DDF"/>
    <w:rsid w:val="005F4BC3"/>
    <w:rsid w:val="0061040F"/>
    <w:rsid w:val="0074650E"/>
    <w:rsid w:val="00753EAD"/>
    <w:rsid w:val="007616F9"/>
    <w:rsid w:val="00974151"/>
    <w:rsid w:val="009A00CF"/>
    <w:rsid w:val="009D52B9"/>
    <w:rsid w:val="00B6212C"/>
    <w:rsid w:val="00C469A4"/>
    <w:rsid w:val="00E97810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400C"/>
  <w15:chartTrackingRefBased/>
  <w15:docId w15:val="{C973A406-D92C-4817-BF0F-D48BA70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1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1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etrees@portlandorego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landoregon.gov/parks/article/764838" TargetMode="External"/><Relationship Id="rId5" Type="http://schemas.openxmlformats.org/officeDocument/2006/relationships/hyperlink" Target="http://www.portlandoregon.gov/parks/freetr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Molly</dc:creator>
  <cp:keywords/>
  <dc:description/>
  <cp:lastModifiedBy>Neogi, Ritapa</cp:lastModifiedBy>
  <cp:revision>3</cp:revision>
  <dcterms:created xsi:type="dcterms:W3CDTF">2020-09-14T15:04:00Z</dcterms:created>
  <dcterms:modified xsi:type="dcterms:W3CDTF">2020-09-15T15:03:00Z</dcterms:modified>
</cp:coreProperties>
</file>